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32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71" w:rightChars="-34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79EE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71" w:rightChars="-34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2025年山西省青少年科技教育骨干教师交流活动报名表</w:t>
      </w:r>
    </w:p>
    <w:bookmarkEnd w:id="0"/>
    <w:p w14:paraId="39FC7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71" w:rightChars="-34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350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848"/>
        <w:gridCol w:w="3045"/>
        <w:gridCol w:w="3924"/>
        <w:gridCol w:w="1049"/>
        <w:gridCol w:w="1764"/>
        <w:gridCol w:w="1078"/>
      </w:tblGrid>
      <w:tr w14:paraId="2297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92" w:type="dxa"/>
            <w:noWrap w:val="0"/>
            <w:vAlign w:val="center"/>
          </w:tcPr>
          <w:p w14:paraId="52DF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48" w:type="dxa"/>
            <w:noWrap w:val="0"/>
            <w:vAlign w:val="center"/>
          </w:tcPr>
          <w:p w14:paraId="4DF6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045" w:type="dxa"/>
            <w:noWrap w:val="0"/>
            <w:vAlign w:val="center"/>
          </w:tcPr>
          <w:p w14:paraId="415F2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24" w:type="dxa"/>
            <w:noWrap w:val="0"/>
            <w:vAlign w:val="center"/>
          </w:tcPr>
          <w:p w14:paraId="6635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49" w:type="dxa"/>
            <w:noWrap w:val="0"/>
            <w:vAlign w:val="center"/>
          </w:tcPr>
          <w:p w14:paraId="3953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市</w:t>
            </w:r>
          </w:p>
        </w:tc>
        <w:tc>
          <w:tcPr>
            <w:tcW w:w="1764" w:type="dxa"/>
            <w:noWrap w:val="0"/>
            <w:vAlign w:val="center"/>
          </w:tcPr>
          <w:p w14:paraId="3315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78" w:type="dxa"/>
            <w:noWrap w:val="0"/>
            <w:vAlign w:val="center"/>
          </w:tcPr>
          <w:p w14:paraId="443E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710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center"/>
          </w:tcPr>
          <w:p w14:paraId="3565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0D51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48A7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24" w:type="dxa"/>
            <w:noWrap w:val="0"/>
            <w:vAlign w:val="center"/>
          </w:tcPr>
          <w:p w14:paraId="75C99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3CB0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6EAE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966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38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center"/>
          </w:tcPr>
          <w:p w14:paraId="7794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CD1A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1D800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24" w:type="dxa"/>
            <w:noWrap w:val="0"/>
            <w:vAlign w:val="center"/>
          </w:tcPr>
          <w:p w14:paraId="2D467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1840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4DAC2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146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41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center"/>
          </w:tcPr>
          <w:p w14:paraId="3848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F17F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3E3F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24" w:type="dxa"/>
            <w:noWrap w:val="0"/>
            <w:vAlign w:val="center"/>
          </w:tcPr>
          <w:p w14:paraId="2E5C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155A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39874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E467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6D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center"/>
          </w:tcPr>
          <w:p w14:paraId="7F53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DA0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47F6D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24" w:type="dxa"/>
            <w:noWrap w:val="0"/>
            <w:vAlign w:val="center"/>
          </w:tcPr>
          <w:p w14:paraId="4DA50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3D3D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593B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108F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37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center"/>
          </w:tcPr>
          <w:p w14:paraId="2C8E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258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19E4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24" w:type="dxa"/>
            <w:noWrap w:val="0"/>
            <w:vAlign w:val="center"/>
          </w:tcPr>
          <w:p w14:paraId="0CFC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650F9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231F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1B0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56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center"/>
          </w:tcPr>
          <w:p w14:paraId="13CC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6D9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1D03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24" w:type="dxa"/>
            <w:noWrap w:val="0"/>
            <w:vAlign w:val="center"/>
          </w:tcPr>
          <w:p w14:paraId="6977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7E3D0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7868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5B6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F3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center"/>
          </w:tcPr>
          <w:p w14:paraId="59CC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6323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5D831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24" w:type="dxa"/>
            <w:noWrap w:val="0"/>
            <w:vAlign w:val="center"/>
          </w:tcPr>
          <w:p w14:paraId="58AD8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10C7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265C8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B21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F9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center"/>
          </w:tcPr>
          <w:p w14:paraId="159E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10E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6972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24" w:type="dxa"/>
            <w:noWrap w:val="0"/>
            <w:vAlign w:val="center"/>
          </w:tcPr>
          <w:p w14:paraId="7C504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2132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1CD69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5DD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B5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center"/>
          </w:tcPr>
          <w:p w14:paraId="6CBE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963F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6DFE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24" w:type="dxa"/>
            <w:noWrap w:val="0"/>
            <w:vAlign w:val="center"/>
          </w:tcPr>
          <w:p w14:paraId="73E79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0B33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43EE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3142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1" w:rightChars="-34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A4CC4F1"/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92414A-1722-42ED-8957-DCDAA96D169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5FDFA6C-EA23-4A64-BC91-42FB4DC35A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2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2025-11-06T01:52:54Z</dcterms:created>
  <dc:creator>Administrator</dc:creator>
  <cp:lastModifiedBy>呢喃细语</cp:lastModifiedBy>
  <dcterms:modified xsi:type="dcterms:W3CDTF">2025-11-06T01:53:27Z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eyJoZGlkIjoiMTUyY2MwMGUxMzhhZGQ4NTIwZDQyZjdjMDJjNzk0ZTciLCJ1c2VySWQiOiIzMTMzODg5NTUifQ==</vt:lpwstr>
  </property>
  <property fmtid="{D5CDD505-2E9C-101B-9397-08002B2CF9AE}" pid="4" name="ICV">
    <vt:lpwstr>CC0D7099F26C4194BB61DA7D7ABD6CD7_12</vt:lpwstr>
  </property>
</Properties>
</file>